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4D" w:rsidRDefault="00924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高校</w:t>
      </w: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美育改革创新优秀成果作品汇总表</w:t>
      </w:r>
    </w:p>
    <w:p w:rsidR="0071474D" w:rsidRDefault="0071474D">
      <w:pPr>
        <w:spacing w:line="212" w:lineRule="auto"/>
        <w:rPr>
          <w:rFonts w:ascii="黑体" w:eastAsia="黑体"/>
          <w:b/>
          <w:color w:val="000000"/>
          <w:szCs w:val="32"/>
        </w:rPr>
      </w:pPr>
    </w:p>
    <w:p w:rsidR="0071474D" w:rsidRDefault="0071474D">
      <w:pPr>
        <w:spacing w:line="0" w:lineRule="atLeas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71474D" w:rsidRDefault="00924A44">
      <w:pPr>
        <w:spacing w:line="0" w:lineRule="atLeast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推荐单位</w:t>
      </w:r>
      <w:r>
        <w:rPr>
          <w:rFonts w:ascii="仿宋_GB2312" w:eastAsia="仿宋_GB2312" w:hAnsi="仿宋_GB2312" w:cs="仿宋_GB2312" w:hint="eastAsia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sz w:val="28"/>
          <w:szCs w:val="28"/>
        </w:rPr>
        <w:t>盖章</w:t>
      </w:r>
      <w:r>
        <w:rPr>
          <w:rFonts w:ascii="仿宋_GB2312" w:eastAsia="仿宋_GB2312" w:hAnsi="仿宋_GB2312" w:cs="仿宋_GB2312" w:hint="eastAsia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 xml:space="preserve">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联系人：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联系电话（手机）：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1626"/>
        <w:gridCol w:w="3832"/>
        <w:gridCol w:w="3660"/>
        <w:gridCol w:w="3636"/>
      </w:tblGrid>
      <w:tr w:rsidR="00611441" w:rsidTr="00611441">
        <w:trPr>
          <w:trHeight w:val="850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项目类别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项目成员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案例简介/论文摘要</w:t>
            </w:r>
          </w:p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（3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00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字左右）</w:t>
            </w:r>
          </w:p>
        </w:tc>
      </w:tr>
      <w:tr w:rsidR="00611441" w:rsidTr="00611441">
        <w:trPr>
          <w:trHeight w:val="737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例如：案例/论文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11441" w:rsidTr="00611441">
        <w:trPr>
          <w:trHeight w:val="737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11441" w:rsidTr="00611441">
        <w:trPr>
          <w:trHeight w:val="737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11441" w:rsidTr="00611441">
        <w:trPr>
          <w:trHeight w:val="737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11441" w:rsidTr="00611441">
        <w:trPr>
          <w:trHeight w:val="737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41" w:rsidRDefault="0061144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71474D" w:rsidRDefault="0071474D">
      <w:pPr>
        <w:spacing w:line="0" w:lineRule="atLeast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71474D" w:rsidRDefault="0071474D"/>
    <w:sectPr w:rsidR="0071474D">
      <w:footerReference w:type="default" r:id="rId7"/>
      <w:pgSz w:w="16838" w:h="11906" w:orient="landscape"/>
      <w:pgMar w:top="2041" w:right="1587" w:bottom="204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A44" w:rsidRDefault="00924A44">
      <w:r>
        <w:separator/>
      </w:r>
    </w:p>
  </w:endnote>
  <w:endnote w:type="continuationSeparator" w:id="0">
    <w:p w:rsidR="00924A44" w:rsidRDefault="0092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474D" w:rsidRDefault="00924A44">
    <w:pPr>
      <w:pStyle w:val="a3"/>
      <w:rPr>
        <w:rFonts w:eastAsia="仿宋_GB231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1474D" w:rsidRDefault="00924A44">
                          <w:pPr>
                            <w:pStyle w:val="a3"/>
                            <w:rPr>
                              <w:rFonts w:eastAsia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" filled="f" stroked="f">
              <v:textbox style="mso-fit-shape-to-text:t" inset="0,0,0,0">
                <w:txbxContent>
                  <w:p w:rsidR="0071474D" w:rsidRDefault="00924A44">
                    <w:pPr>
                      <w:pStyle w:val="a3"/>
                      <w:rPr>
                        <w:rFonts w:eastAsia="仿宋_GB2312"/>
                        <w:sz w:val="28"/>
                        <w:szCs w:val="28"/>
                      </w:rPr>
                    </w:pPr>
                    <w:r>
                      <w:rPr>
                        <w:rFonts w:eastAsia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A44" w:rsidRDefault="00924A44">
      <w:r>
        <w:separator/>
      </w:r>
    </w:p>
  </w:footnote>
  <w:footnote w:type="continuationSeparator" w:id="0">
    <w:p w:rsidR="00924A44" w:rsidRDefault="00924A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DDF0976"/>
    <w:rsid w:val="00611441"/>
    <w:rsid w:val="0071474D"/>
    <w:rsid w:val="00924A44"/>
    <w:rsid w:val="08AB7F74"/>
    <w:rsid w:val="13E55562"/>
    <w:rsid w:val="4D536505"/>
    <w:rsid w:val="4DDF0976"/>
    <w:rsid w:val="56D90809"/>
    <w:rsid w:val="5AD1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8DFB"/>
  <w15:docId w15:val="{AA67FC5F-F3FD-4EB7-9328-1EE4130B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rsid w:val="00611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1144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浅蓝到深蓝</dc:creator>
  <cp:lastModifiedBy>Administrator</cp:lastModifiedBy>
  <cp:revision>2</cp:revision>
  <dcterms:created xsi:type="dcterms:W3CDTF">2026-05-06T04:40:00Z</dcterms:created>
  <dcterms:modified xsi:type="dcterms:W3CDTF">2026-05-06T09:30:00Z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96AA8EE0B313414EAD87DD31CA30F6CD_13</vt:lpwstr>
  </property>
  <property fmtid="{D5CDD505-2E9C-101B-9397-08002B2CF9AE}" pid="4" name="KSOTemplateDocerSaveRecord">
    <vt:lpwstr>eyJoZGlkIjoiNjM3ODAzMDUyZDY1OWQ5ODVlZmQwOGFhYjg2ZDA4YzIiLCJ1c2VySWQiOiIxOTc4MzIwNjIifQ==</vt:lpwstr>
  </property>
  <property fmtid="{D5CDD505-2E9C-101B-9397-08002B2CF9AE}" pid="5" name="GrammarlyDocumentId">
    <vt:lpwstr>f34d9c4a-51ab-4537-983f-82555e990567</vt:lpwstr>
  </property>
</Properties>
</file>